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F" w:rsidRPr="00EE7265" w:rsidRDefault="00E1657F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1657F" w:rsidRDefault="00E1657F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1657F" w:rsidRDefault="00E1657F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E1657F" w:rsidRDefault="00E1657F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1657F" w:rsidRDefault="00E1657F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E1657F" w:rsidRPr="00351A9D" w:rsidTr="00E1657F">
        <w:tc>
          <w:tcPr>
            <w:tcW w:w="588" w:type="dxa"/>
            <w:vMerge w:val="restart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57F">
              <w:rPr>
                <w:rFonts w:ascii="Times New Roman" w:hAnsi="Times New Roman" w:cs="Times New Roman"/>
              </w:rPr>
              <w:t>п</w:t>
            </w:r>
            <w:proofErr w:type="gramEnd"/>
            <w:r w:rsidRPr="00E165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Общая сумма декларированного годового дохода за 2015 г. (руб.)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1657F" w:rsidRPr="00351A9D" w:rsidTr="00E1657F">
        <w:tc>
          <w:tcPr>
            <w:tcW w:w="588" w:type="dxa"/>
            <w:vMerge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12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Султанов Р.Р.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620072-15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 3/4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 3/4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1242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1657F">
              <w:rPr>
                <w:rFonts w:ascii="Times New Roman" w:hAnsi="Times New Roman" w:cs="Times New Roman"/>
              </w:rPr>
              <w:t xml:space="preserve">1.Легковой автомобиль </w:t>
            </w:r>
            <w:r w:rsidRPr="00E1657F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E165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57F">
              <w:rPr>
                <w:rFonts w:ascii="Times New Roman" w:eastAsia="Calibri" w:hAnsi="Times New Roman" w:cs="Times New Roman"/>
                <w:lang w:val="en-US"/>
              </w:rPr>
              <w:t>Terrano</w:t>
            </w:r>
            <w:proofErr w:type="spellEnd"/>
            <w:r w:rsidRPr="00E1657F">
              <w:rPr>
                <w:rFonts w:ascii="Times New Roman" w:eastAsia="Calibri" w:hAnsi="Times New Roman" w:cs="Times New Roman"/>
              </w:rPr>
              <w:t xml:space="preserve">, </w:t>
            </w:r>
            <w:r w:rsidRPr="00E1657F">
              <w:rPr>
                <w:rFonts w:ascii="Times New Roman" w:hAnsi="Times New Roman" w:cs="Times New Roman"/>
              </w:rPr>
              <w:t xml:space="preserve">2.Легковой автомобиль DAE WOO </w:t>
            </w:r>
            <w:r w:rsidRPr="00E1657F"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  <w:lang w:val="en-US"/>
              </w:rPr>
              <w:t>1.1</w:t>
            </w:r>
            <w:r w:rsidRPr="00E16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Султанова О.Г.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501664-93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  <w:r w:rsidRPr="00E1657F">
              <w:rPr>
                <w:rFonts w:ascii="Times New Roman" w:hAnsi="Times New Roman" w:cs="Times New Roman"/>
              </w:rPr>
              <w:t xml:space="preserve"> 1/4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  <w:r w:rsidRPr="00E1657F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1242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Трактор Т-25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1657F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Султанов Е.Р.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1242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Давлетова Р.Р.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305599-18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2171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1.Легковой автоморбиль ВАЗ-21074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2.Легковой автомобиль  Калина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Лутфуллина С.Р.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303964-33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1.Легковой автомобиль DATSUN ON DO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1390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</w:tr>
      <w:tr w:rsidR="00E1657F" w:rsidRPr="00351A9D" w:rsidTr="00E1657F">
        <w:trPr>
          <w:trHeight w:val="2255"/>
        </w:trPr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Лутфуллин З.Г.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7616-73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Квартира ¼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48,8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1390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1.Легковой автомобиль ВАЗ-21074</w:t>
            </w:r>
          </w:p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Вильданова Н.Т.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174168-68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 1/286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23290000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2677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Вильданов А.А.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360424-75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2677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 xml:space="preserve">1.Легковой автомобиль </w:t>
            </w:r>
            <w:r w:rsidRPr="00E1657F">
              <w:rPr>
                <w:rFonts w:ascii="Times New Roman" w:eastAsia="Calibri" w:hAnsi="Times New Roman" w:cs="Times New Roman"/>
                <w:lang w:val="en-US"/>
              </w:rPr>
              <w:t>LADA 217</w:t>
            </w:r>
            <w:r w:rsidRPr="00E1657F">
              <w:rPr>
                <w:rFonts w:ascii="Times New Roman" w:eastAsia="Calibri" w:hAnsi="Times New Roman" w:cs="Times New Roman"/>
              </w:rPr>
              <w:t>030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Ситдикова Р.Г.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193662-66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 ½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1482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44.9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Лекковой автомобиль ВАЗ-11183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</w:tr>
      <w:tr w:rsidR="00E1657F" w:rsidRPr="00351A9D" w:rsidTr="00E1657F">
        <w:trPr>
          <w:trHeight w:val="1038"/>
        </w:trPr>
        <w:tc>
          <w:tcPr>
            <w:tcW w:w="588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Ситдиков Р.Р.</w:t>
            </w:r>
          </w:p>
        </w:tc>
        <w:tc>
          <w:tcPr>
            <w:tcW w:w="170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241253-94</w:t>
            </w:r>
          </w:p>
        </w:tc>
        <w:tc>
          <w:tcPr>
            <w:tcW w:w="2127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1657F">
              <w:rPr>
                <w:rFonts w:ascii="Times New Roman" w:eastAsia="Calibri" w:hAnsi="Times New Roman" w:cs="Times New Roman"/>
              </w:rPr>
              <w:t>Легковой автомобиль ВАЗ-21099</w:t>
            </w:r>
          </w:p>
        </w:tc>
        <w:tc>
          <w:tcPr>
            <w:tcW w:w="198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Земельный участок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1482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44,9</w:t>
            </w: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657F" w:rsidRPr="00E1657F" w:rsidRDefault="00E1657F" w:rsidP="00E1657F">
            <w:pPr>
              <w:pStyle w:val="a4"/>
              <w:rPr>
                <w:rFonts w:ascii="Times New Roman" w:hAnsi="Times New Roman" w:cs="Times New Roman"/>
              </w:rPr>
            </w:pPr>
            <w:r w:rsidRPr="00E1657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5D45"/>
    <w:pPr>
      <w:ind w:left="720"/>
      <w:contextualSpacing/>
    </w:pPr>
  </w:style>
  <w:style w:type="paragraph" w:styleId="a4">
    <w:name w:val="No Spacing"/>
    <w:uiPriority w:val="1"/>
    <w:qFormat/>
    <w:rsid w:val="00575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2016-06-08T03:08:00Z</dcterms:created>
  <dcterms:modified xsi:type="dcterms:W3CDTF">2016-06-08T03:43:00Z</dcterms:modified>
</cp:coreProperties>
</file>